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33C4" w14:textId="2142CB7B" w:rsidR="00A03F09" w:rsidRPr="00D124D8" w:rsidRDefault="00A03F09" w:rsidP="00A03F09">
      <w:pPr>
        <w:shd w:val="clear" w:color="auto" w:fill="FFFFFF"/>
        <w:spacing w:before="240" w:after="240" w:line="240" w:lineRule="auto"/>
        <w:outlineLvl w:val="1"/>
        <w:rPr>
          <w:rFonts w:eastAsia="Times New Roman" w:cstheme="minorHAnsi"/>
          <w:kern w:val="0"/>
          <w14:ligatures w14:val="none"/>
        </w:rPr>
      </w:pPr>
      <w:r w:rsidRPr="00D124D8">
        <w:rPr>
          <w:rFonts w:eastAsia="Times New Roman" w:cstheme="minorHAnsi"/>
          <w:kern w:val="0"/>
          <w14:ligatures w14:val="none"/>
        </w:rPr>
        <w:t>Compact Nursing States List</w:t>
      </w:r>
      <w:r w:rsidR="00D06C44" w:rsidRPr="00D124D8">
        <w:rPr>
          <w:rFonts w:eastAsia="Times New Roman" w:cstheme="minorHAnsi"/>
          <w:kern w:val="0"/>
          <w14:ligatures w14:val="none"/>
        </w:rPr>
        <w:t>/Border State License Recognition</w:t>
      </w:r>
    </w:p>
    <w:p w14:paraId="619DD10D" w14:textId="5A0D17A1" w:rsidR="00A03F09" w:rsidRPr="00D124D8" w:rsidRDefault="00A03F09" w:rsidP="00A03F0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There are currently 39 compact nursing states and territories in the United States</w:t>
      </w:r>
      <w:r w:rsidR="00D06C44" w:rsidRPr="00D124D8">
        <w:rPr>
          <w:rFonts w:eastAsia="Times New Roman" w:cstheme="minorHAnsi"/>
          <w:color w:val="3D4459"/>
          <w:kern w:val="0"/>
          <w14:ligatures w14:val="none"/>
        </w:rPr>
        <w:t xml:space="preserve"> along with 1 state (Minnesota) recognizing border state licensure</w:t>
      </w:r>
      <w:r w:rsidRPr="00D124D8">
        <w:rPr>
          <w:rFonts w:eastAsia="Times New Roman" w:cstheme="minorHAnsi"/>
          <w:color w:val="3D4459"/>
          <w:kern w:val="0"/>
          <w14:ligatures w14:val="none"/>
        </w:rPr>
        <w:t xml:space="preserve">. </w:t>
      </w:r>
      <w:r w:rsidR="00D124D8" w:rsidRPr="00D124D8">
        <w:rPr>
          <w:rFonts w:eastAsia="Times New Roman" w:cstheme="minorHAnsi"/>
          <w:color w:val="3D4459"/>
          <w:kern w:val="0"/>
          <w14:ligatures w14:val="none"/>
        </w:rPr>
        <w:t>All</w:t>
      </w:r>
      <w:r w:rsidRPr="00D124D8">
        <w:rPr>
          <w:rFonts w:eastAsia="Times New Roman" w:cstheme="minorHAnsi"/>
          <w:color w:val="3D4459"/>
          <w:kern w:val="0"/>
          <w14:ligatures w14:val="none"/>
        </w:rPr>
        <w:t xml:space="preserve"> the following states have passed legislation approving compact nursing licensure, though a few of these jurisdictions are still awaiting implementation:</w:t>
      </w:r>
      <w:r w:rsidR="00D06C44" w:rsidRPr="00D124D8">
        <w:rPr>
          <w:rFonts w:eastAsia="Times New Roman" w:cstheme="minorHAnsi"/>
          <w:color w:val="3D4459"/>
          <w:kern w:val="0"/>
          <w14:ligatures w14:val="none"/>
        </w:rPr>
        <w:t xml:space="preserve"> </w:t>
      </w:r>
    </w:p>
    <w:p w14:paraId="7E69BA4F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Alabama</w:t>
      </w:r>
    </w:p>
    <w:p w14:paraId="391D59B1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Arizona</w:t>
      </w:r>
    </w:p>
    <w:p w14:paraId="3606B1D8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Arkansas </w:t>
      </w:r>
    </w:p>
    <w:p w14:paraId="39E17D71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Colorado </w:t>
      </w:r>
    </w:p>
    <w:p w14:paraId="1A9626F4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Delaware </w:t>
      </w:r>
    </w:p>
    <w:p w14:paraId="0D611C63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Florida </w:t>
      </w:r>
    </w:p>
    <w:p w14:paraId="618AA8DA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Georgia</w:t>
      </w:r>
    </w:p>
    <w:p w14:paraId="1F7C9774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Guam</w:t>
      </w:r>
    </w:p>
    <w:p w14:paraId="09CAF1F8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Idaho </w:t>
      </w:r>
    </w:p>
    <w:p w14:paraId="49B16CBE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Indiana  </w:t>
      </w:r>
    </w:p>
    <w:p w14:paraId="36A590F6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Iowa </w:t>
      </w:r>
    </w:p>
    <w:p w14:paraId="08B70257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Kansas  </w:t>
      </w:r>
    </w:p>
    <w:p w14:paraId="6FE17654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Kentucky </w:t>
      </w:r>
    </w:p>
    <w:p w14:paraId="37857398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Louisiana </w:t>
      </w:r>
    </w:p>
    <w:p w14:paraId="15B06A75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Maine </w:t>
      </w:r>
    </w:p>
    <w:p w14:paraId="2BF0D4FC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Maryland </w:t>
      </w:r>
    </w:p>
    <w:p w14:paraId="7A312BDC" w14:textId="7EFD9147" w:rsidR="00D06C44" w:rsidRPr="00D124D8" w:rsidRDefault="00D06C44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Minnesota (border state license recognition)</w:t>
      </w:r>
    </w:p>
    <w:p w14:paraId="51279027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Mississippi </w:t>
      </w:r>
    </w:p>
    <w:p w14:paraId="75D20261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Missouri</w:t>
      </w:r>
    </w:p>
    <w:p w14:paraId="14B237C1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Montana </w:t>
      </w:r>
    </w:p>
    <w:p w14:paraId="1411ABFA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Nebraska </w:t>
      </w:r>
    </w:p>
    <w:p w14:paraId="04FF4687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New Hampshire  </w:t>
      </w:r>
    </w:p>
    <w:p w14:paraId="50415F11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New Jersey </w:t>
      </w:r>
    </w:p>
    <w:p w14:paraId="76E8E797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New Mexico </w:t>
      </w:r>
    </w:p>
    <w:p w14:paraId="60097295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North Carolina </w:t>
      </w:r>
    </w:p>
    <w:p w14:paraId="657D992A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North Dakota</w:t>
      </w:r>
    </w:p>
    <w:p w14:paraId="1E69D4B3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Ohio</w:t>
      </w:r>
    </w:p>
    <w:p w14:paraId="5D1194D7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Oklahoma </w:t>
      </w:r>
    </w:p>
    <w:p w14:paraId="0687F6B1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Pennsylvania (awaiting implementation) </w:t>
      </w:r>
    </w:p>
    <w:p w14:paraId="290F9E12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South Carolina </w:t>
      </w:r>
    </w:p>
    <w:p w14:paraId="572FF41A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South Dakota </w:t>
      </w:r>
    </w:p>
    <w:p w14:paraId="65B461EF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Tennessee </w:t>
      </w:r>
    </w:p>
    <w:p w14:paraId="541DFB85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Texas </w:t>
      </w:r>
    </w:p>
    <w:p w14:paraId="1D46F429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Utah </w:t>
      </w:r>
    </w:p>
    <w:p w14:paraId="46119060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Vermont</w:t>
      </w:r>
    </w:p>
    <w:p w14:paraId="2ADC97A8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Virginia </w:t>
      </w:r>
    </w:p>
    <w:p w14:paraId="6BB2C745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Virgin Islands (awaiting implementation) </w:t>
      </w:r>
    </w:p>
    <w:p w14:paraId="44938798" w14:textId="77777777" w:rsidR="00A03F09" w:rsidRPr="00D124D8" w:rsidRDefault="00A03F09" w:rsidP="00A03F09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D4459"/>
          <w:kern w:val="0"/>
          <w14:ligatures w14:val="none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West Virginia</w:t>
      </w:r>
    </w:p>
    <w:p w14:paraId="0BA41CA2" w14:textId="77777777" w:rsidR="00D124D8" w:rsidRPr="00D124D8" w:rsidRDefault="00A03F09" w:rsidP="00D36E53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Wisconsin</w:t>
      </w:r>
    </w:p>
    <w:p w14:paraId="1F6C9A7D" w14:textId="38220199" w:rsidR="00577C8C" w:rsidRPr="00D124D8" w:rsidRDefault="00A03F09" w:rsidP="00D36E53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</w:rPr>
      </w:pPr>
      <w:r w:rsidRPr="00D124D8">
        <w:rPr>
          <w:rFonts w:eastAsia="Times New Roman" w:cstheme="minorHAnsi"/>
          <w:color w:val="3D4459"/>
          <w:kern w:val="0"/>
          <w14:ligatures w14:val="none"/>
        </w:rPr>
        <w:t>Wyoming </w:t>
      </w:r>
    </w:p>
    <w:sectPr w:rsidR="00577C8C" w:rsidRPr="00D12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E7C1E"/>
    <w:multiLevelType w:val="multilevel"/>
    <w:tmpl w:val="AD78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580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09"/>
    <w:rsid w:val="00577C8C"/>
    <w:rsid w:val="00A03F09"/>
    <w:rsid w:val="00D06C44"/>
    <w:rsid w:val="00D1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976F8"/>
  <w15:chartTrackingRefBased/>
  <w15:docId w15:val="{C91EE83E-82E4-4523-9584-18D24BC9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DAWN ATHANAS</dc:creator>
  <cp:keywords/>
  <dc:description/>
  <cp:lastModifiedBy>JENNIFER DAWN ATHANAS</cp:lastModifiedBy>
  <cp:revision>2</cp:revision>
  <dcterms:created xsi:type="dcterms:W3CDTF">2023-12-11T19:27:00Z</dcterms:created>
  <dcterms:modified xsi:type="dcterms:W3CDTF">2023-12-11T19:27:00Z</dcterms:modified>
</cp:coreProperties>
</file>